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685A6" w14:textId="77777777" w:rsidR="009B6F90" w:rsidRDefault="009B6F90" w:rsidP="00833F53">
      <w:pPr>
        <w:jc w:val="center"/>
        <w:rPr>
          <w:b/>
          <w:color w:val="808080"/>
          <w:spacing w:val="14"/>
          <w:sz w:val="24"/>
          <w:szCs w:val="24"/>
        </w:rPr>
      </w:pPr>
    </w:p>
    <w:p w14:paraId="669215B5" w14:textId="77777777" w:rsidR="00833F53" w:rsidRPr="001B4FF8" w:rsidRDefault="001B4FF8" w:rsidP="00833F53">
      <w:pPr>
        <w:jc w:val="center"/>
        <w:rPr>
          <w:b/>
          <w:bCs/>
          <w:sz w:val="24"/>
          <w:szCs w:val="24"/>
        </w:rPr>
      </w:pPr>
      <w:r w:rsidRPr="001B4FF8">
        <w:rPr>
          <w:b/>
          <w:color w:val="808080"/>
          <w:spacing w:val="14"/>
          <w:sz w:val="24"/>
          <w:szCs w:val="24"/>
        </w:rPr>
        <w:t xml:space="preserve">ZŠ a MŠ </w:t>
      </w:r>
      <w:r w:rsidR="006D3372">
        <w:rPr>
          <w:b/>
          <w:color w:val="808080"/>
          <w:spacing w:val="14"/>
          <w:sz w:val="24"/>
          <w:szCs w:val="24"/>
        </w:rPr>
        <w:t>Cítov</w:t>
      </w:r>
      <w:r w:rsidR="00A54C3C">
        <w:rPr>
          <w:b/>
          <w:color w:val="808080"/>
          <w:spacing w:val="14"/>
          <w:sz w:val="24"/>
          <w:szCs w:val="24"/>
        </w:rPr>
        <w:t>, okres Mělník</w:t>
      </w:r>
    </w:p>
    <w:p w14:paraId="0D57A9E2" w14:textId="77777777" w:rsidR="00593529" w:rsidRPr="001B4FF8" w:rsidRDefault="00593529" w:rsidP="008654B4">
      <w:pPr>
        <w:rPr>
          <w:b/>
          <w:bCs/>
          <w:sz w:val="24"/>
          <w:szCs w:val="24"/>
        </w:rPr>
      </w:pPr>
    </w:p>
    <w:p w14:paraId="771CF081" w14:textId="77777777" w:rsidR="00D06151" w:rsidRPr="001B4FF8" w:rsidRDefault="00D06151" w:rsidP="0083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</w:p>
    <w:p w14:paraId="2C4387EA" w14:textId="77777777" w:rsidR="00500661" w:rsidRPr="001B4FF8" w:rsidRDefault="00FC16B2" w:rsidP="00833F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1B4FF8">
        <w:rPr>
          <w:b/>
          <w:bCs/>
          <w:sz w:val="28"/>
          <w:szCs w:val="28"/>
        </w:rPr>
        <w:t>Ž</w:t>
      </w:r>
      <w:r w:rsidR="00500661" w:rsidRPr="001B4FF8">
        <w:rPr>
          <w:b/>
          <w:bCs/>
          <w:sz w:val="28"/>
          <w:szCs w:val="28"/>
        </w:rPr>
        <w:t>ádo</w:t>
      </w:r>
      <w:r w:rsidRPr="001B4FF8">
        <w:rPr>
          <w:b/>
          <w:bCs/>
          <w:sz w:val="28"/>
          <w:szCs w:val="28"/>
        </w:rPr>
        <w:t>st o</w:t>
      </w:r>
      <w:r w:rsidR="00500661" w:rsidRPr="001B4FF8">
        <w:rPr>
          <w:b/>
          <w:bCs/>
          <w:sz w:val="28"/>
          <w:szCs w:val="28"/>
        </w:rPr>
        <w:t xml:space="preserve"> </w:t>
      </w:r>
      <w:r w:rsidR="00D84A86" w:rsidRPr="001B4FF8">
        <w:rPr>
          <w:b/>
          <w:bCs/>
          <w:sz w:val="28"/>
          <w:szCs w:val="28"/>
        </w:rPr>
        <w:t>odklad povinné školní docházky</w:t>
      </w:r>
    </w:p>
    <w:p w14:paraId="35C1EA02" w14:textId="77777777" w:rsidR="00FC16B2" w:rsidRPr="001B4FF8" w:rsidRDefault="00FC16B2" w:rsidP="00FC16B2">
      <w:pPr>
        <w:rPr>
          <w:b/>
          <w:bCs/>
          <w:sz w:val="24"/>
          <w:szCs w:val="24"/>
          <w:u w:val="single"/>
        </w:rPr>
      </w:pPr>
    </w:p>
    <w:p w14:paraId="6B3B2BEF" w14:textId="77777777" w:rsidR="00FC16B2" w:rsidRPr="001B4FF8" w:rsidRDefault="00FC16B2" w:rsidP="00FC16B2">
      <w:pPr>
        <w:rPr>
          <w:b/>
          <w:bCs/>
          <w:sz w:val="24"/>
          <w:szCs w:val="24"/>
          <w:u w:val="single"/>
        </w:rPr>
      </w:pPr>
    </w:p>
    <w:p w14:paraId="58116E87" w14:textId="77777777" w:rsidR="00865963" w:rsidRPr="001B4FF8" w:rsidRDefault="00D06151" w:rsidP="00D06151">
      <w:pPr>
        <w:spacing w:line="480" w:lineRule="auto"/>
        <w:jc w:val="center"/>
        <w:rPr>
          <w:rFonts w:eastAsia="Georgia"/>
          <w:b/>
          <w:bCs/>
          <w:sz w:val="28"/>
          <w:szCs w:val="28"/>
        </w:rPr>
      </w:pPr>
      <w:r w:rsidRPr="001B4FF8">
        <w:rPr>
          <w:b/>
          <w:sz w:val="28"/>
          <w:szCs w:val="28"/>
        </w:rPr>
        <w:t xml:space="preserve">ve </w:t>
      </w:r>
      <w:r w:rsidR="006E16ED" w:rsidRPr="001B4FF8">
        <w:rPr>
          <w:b/>
          <w:sz w:val="28"/>
          <w:szCs w:val="28"/>
        </w:rPr>
        <w:t>školní</w:t>
      </w:r>
      <w:r w:rsidR="006F6EA5" w:rsidRPr="001B4FF8">
        <w:rPr>
          <w:b/>
          <w:sz w:val="28"/>
          <w:szCs w:val="28"/>
        </w:rPr>
        <w:t>m</w:t>
      </w:r>
      <w:r w:rsidRPr="001B4FF8">
        <w:rPr>
          <w:b/>
          <w:sz w:val="28"/>
          <w:szCs w:val="28"/>
        </w:rPr>
        <w:t xml:space="preserve"> roce </w:t>
      </w:r>
      <w:r w:rsidR="00A54C3C">
        <w:rPr>
          <w:rFonts w:eastAsia="Georgia"/>
          <w:b/>
          <w:bCs/>
          <w:sz w:val="28"/>
          <w:szCs w:val="28"/>
        </w:rPr>
        <w:t>2024/2025</w:t>
      </w:r>
    </w:p>
    <w:p w14:paraId="2FCA10E1" w14:textId="77777777" w:rsidR="00F64E91" w:rsidRPr="001B4FF8" w:rsidRDefault="00F64E91" w:rsidP="00D06151">
      <w:pPr>
        <w:spacing w:line="480" w:lineRule="auto"/>
        <w:jc w:val="center"/>
        <w:rPr>
          <w:rFonts w:eastAsia="Georgia"/>
          <w:b/>
          <w:bCs/>
          <w:sz w:val="28"/>
          <w:szCs w:val="28"/>
        </w:rPr>
      </w:pPr>
    </w:p>
    <w:p w14:paraId="75F6476D" w14:textId="77777777" w:rsidR="00F64E91" w:rsidRPr="001B4FF8" w:rsidRDefault="00F64E91" w:rsidP="00D06151">
      <w:pPr>
        <w:spacing w:line="480" w:lineRule="auto"/>
        <w:jc w:val="center"/>
        <w:rPr>
          <w:b/>
          <w:sz w:val="28"/>
          <w:szCs w:val="28"/>
        </w:rPr>
      </w:pPr>
    </w:p>
    <w:p w14:paraId="041F0994" w14:textId="77777777" w:rsidR="00D06151" w:rsidRPr="001B4FF8" w:rsidRDefault="00D06151" w:rsidP="00865963">
      <w:pPr>
        <w:spacing w:line="480" w:lineRule="auto"/>
        <w:rPr>
          <w:b/>
          <w:sz w:val="24"/>
          <w:szCs w:val="24"/>
        </w:rPr>
      </w:pPr>
      <w:r w:rsidRPr="001B4FF8">
        <w:rPr>
          <w:b/>
          <w:sz w:val="24"/>
          <w:szCs w:val="24"/>
        </w:rPr>
        <w:t>Dítě:</w:t>
      </w:r>
    </w:p>
    <w:p w14:paraId="35BF1250" w14:textId="77777777" w:rsidR="00865963" w:rsidRPr="001B4FF8" w:rsidRDefault="006F6EA5" w:rsidP="00865963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Jméno a příjmení</w:t>
      </w:r>
      <w:r w:rsidR="00865963" w:rsidRPr="001B4FF8">
        <w:rPr>
          <w:sz w:val="24"/>
          <w:szCs w:val="24"/>
        </w:rPr>
        <w:t>:</w:t>
      </w:r>
      <w:r w:rsidR="006D3372">
        <w:rPr>
          <w:sz w:val="24"/>
          <w:szCs w:val="24"/>
        </w:rPr>
        <w:t xml:space="preserve">    </w:t>
      </w:r>
      <w:r w:rsidR="00865963" w:rsidRPr="001B4FF8">
        <w:rPr>
          <w:sz w:val="24"/>
          <w:szCs w:val="24"/>
        </w:rPr>
        <w:t xml:space="preserve"> ____________________________________________</w:t>
      </w:r>
      <w:r w:rsidR="007A3425" w:rsidRPr="001B4FF8">
        <w:rPr>
          <w:sz w:val="24"/>
          <w:szCs w:val="24"/>
        </w:rPr>
        <w:t>____</w:t>
      </w:r>
    </w:p>
    <w:p w14:paraId="7E2E4C98" w14:textId="77777777" w:rsidR="00865963" w:rsidRPr="001B4FF8" w:rsidRDefault="00865963" w:rsidP="00865963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Datum narození: </w:t>
      </w:r>
      <w:r w:rsidR="006D3372">
        <w:rPr>
          <w:sz w:val="24"/>
          <w:szCs w:val="24"/>
        </w:rPr>
        <w:t xml:space="preserve">     </w:t>
      </w:r>
      <w:r w:rsidRPr="001B4FF8">
        <w:rPr>
          <w:sz w:val="24"/>
          <w:szCs w:val="24"/>
        </w:rPr>
        <w:t>_________________________________________________</w:t>
      </w:r>
    </w:p>
    <w:p w14:paraId="513D52A3" w14:textId="77777777" w:rsidR="00865963" w:rsidRPr="001B4FF8" w:rsidRDefault="006F6EA5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Adresa mateřské školy</w:t>
      </w:r>
      <w:r w:rsidR="00865963" w:rsidRPr="001B4FF8">
        <w:rPr>
          <w:sz w:val="24"/>
          <w:szCs w:val="24"/>
        </w:rPr>
        <w:t xml:space="preserve">: </w:t>
      </w:r>
      <w:r w:rsidR="006D3372">
        <w:rPr>
          <w:sz w:val="24"/>
          <w:szCs w:val="24"/>
        </w:rPr>
        <w:t xml:space="preserve"> </w:t>
      </w:r>
      <w:r w:rsidR="00865963" w:rsidRPr="001B4FF8">
        <w:rPr>
          <w:sz w:val="24"/>
          <w:szCs w:val="24"/>
        </w:rPr>
        <w:t>_____________________________________________</w:t>
      </w:r>
    </w:p>
    <w:p w14:paraId="389814F3" w14:textId="77777777" w:rsidR="00C721E8" w:rsidRPr="001B4FF8" w:rsidRDefault="00C721E8" w:rsidP="00C721E8">
      <w:pPr>
        <w:spacing w:line="480" w:lineRule="auto"/>
        <w:rPr>
          <w:b/>
          <w:bCs/>
          <w:sz w:val="24"/>
          <w:szCs w:val="24"/>
        </w:rPr>
      </w:pPr>
      <w:r w:rsidRPr="001B4FF8">
        <w:rPr>
          <w:b/>
          <w:bCs/>
          <w:sz w:val="24"/>
          <w:szCs w:val="24"/>
        </w:rPr>
        <w:t>Zákonný zástupce dítěte:</w:t>
      </w:r>
    </w:p>
    <w:p w14:paraId="3D689109" w14:textId="77777777" w:rsidR="00C721E8" w:rsidRPr="001B4FF8" w:rsidRDefault="00C721E8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Jméno a příjmení: </w:t>
      </w:r>
      <w:r w:rsidR="002C12B2" w:rsidRPr="001B4FF8">
        <w:rPr>
          <w:sz w:val="24"/>
          <w:szCs w:val="24"/>
        </w:rPr>
        <w:t>________________________________________________</w:t>
      </w:r>
    </w:p>
    <w:p w14:paraId="6F90C92E" w14:textId="77777777" w:rsidR="00C721E8" w:rsidRPr="001B4FF8" w:rsidRDefault="00C721E8" w:rsidP="00C721E8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>Datum narození:</w:t>
      </w:r>
      <w:r w:rsidR="002C12B2" w:rsidRPr="001B4FF8">
        <w:rPr>
          <w:sz w:val="24"/>
          <w:szCs w:val="24"/>
        </w:rPr>
        <w:t xml:space="preserve">    ________________________________________________</w:t>
      </w:r>
    </w:p>
    <w:p w14:paraId="2082CB6B" w14:textId="77777777" w:rsidR="00D84A86" w:rsidRPr="001B4FF8" w:rsidRDefault="006F6EA5" w:rsidP="00D06151">
      <w:pPr>
        <w:spacing w:line="480" w:lineRule="auto"/>
        <w:rPr>
          <w:sz w:val="24"/>
          <w:szCs w:val="24"/>
        </w:rPr>
      </w:pPr>
      <w:r w:rsidRPr="001B4FF8">
        <w:rPr>
          <w:sz w:val="24"/>
          <w:szCs w:val="24"/>
        </w:rPr>
        <w:t xml:space="preserve">Místo trvalého pobytu: </w:t>
      </w:r>
      <w:r w:rsidR="00E87AEE" w:rsidRPr="001B4FF8">
        <w:rPr>
          <w:sz w:val="16"/>
          <w:szCs w:val="16"/>
        </w:rPr>
        <w:t>(</w:t>
      </w:r>
      <w:r w:rsidR="00C721E8" w:rsidRPr="001B4FF8">
        <w:rPr>
          <w:sz w:val="16"/>
          <w:szCs w:val="16"/>
        </w:rPr>
        <w:t>případně jiná adresa pro doručování korespondence</w:t>
      </w:r>
      <w:r w:rsidR="00E87AEE" w:rsidRPr="001B4FF8">
        <w:rPr>
          <w:sz w:val="16"/>
          <w:szCs w:val="16"/>
        </w:rPr>
        <w:t>)</w:t>
      </w:r>
      <w:r w:rsidR="00E87AEE" w:rsidRPr="001B4FF8">
        <w:rPr>
          <w:sz w:val="24"/>
          <w:szCs w:val="24"/>
        </w:rPr>
        <w:t xml:space="preserve"> </w:t>
      </w:r>
      <w:r w:rsidR="002C12B2" w:rsidRPr="001B4FF8">
        <w:rPr>
          <w:sz w:val="24"/>
          <w:szCs w:val="24"/>
        </w:rPr>
        <w:t xml:space="preserve">_____________________________________________________________ </w:t>
      </w:r>
    </w:p>
    <w:p w14:paraId="54C29C50" w14:textId="77777777" w:rsidR="00D06151" w:rsidRPr="001B4FF8" w:rsidRDefault="007A3425" w:rsidP="00D84A86">
      <w:pPr>
        <w:pBdr>
          <w:bottom w:val="single" w:sz="12" w:space="1" w:color="auto"/>
        </w:pBdr>
        <w:rPr>
          <w:b/>
          <w:sz w:val="24"/>
          <w:szCs w:val="24"/>
        </w:rPr>
      </w:pPr>
      <w:r w:rsidRPr="001B4FF8">
        <w:rPr>
          <w:sz w:val="24"/>
          <w:szCs w:val="24"/>
        </w:rPr>
        <w:t>Telefon:</w:t>
      </w:r>
      <w:r w:rsidR="006D3372">
        <w:rPr>
          <w:sz w:val="24"/>
          <w:szCs w:val="24"/>
        </w:rPr>
        <w:t xml:space="preserve">                                                                    E- mail:</w:t>
      </w:r>
    </w:p>
    <w:p w14:paraId="48F39E1A" w14:textId="77777777" w:rsidR="00D06151" w:rsidRPr="001B4FF8" w:rsidRDefault="00D06151" w:rsidP="00D84A86">
      <w:pPr>
        <w:rPr>
          <w:b/>
          <w:sz w:val="24"/>
          <w:szCs w:val="24"/>
        </w:rPr>
      </w:pPr>
    </w:p>
    <w:p w14:paraId="45051AA5" w14:textId="77777777" w:rsidR="00D06151" w:rsidRPr="001B4FF8" w:rsidRDefault="00D06151" w:rsidP="00D84A86">
      <w:pPr>
        <w:rPr>
          <w:b/>
          <w:sz w:val="22"/>
          <w:szCs w:val="22"/>
        </w:rPr>
      </w:pPr>
    </w:p>
    <w:p w14:paraId="6FDC058E" w14:textId="77777777" w:rsidR="00D84A86" w:rsidRPr="001B4FF8" w:rsidRDefault="00D06151" w:rsidP="00D84A86">
      <w:r w:rsidRPr="001B4FF8">
        <w:rPr>
          <w:b/>
          <w:sz w:val="22"/>
          <w:szCs w:val="22"/>
        </w:rPr>
        <w:t>Prohlášení zákonného zástupce</w:t>
      </w:r>
      <w:r w:rsidRPr="001B4FF8">
        <w:t>:</w:t>
      </w:r>
    </w:p>
    <w:p w14:paraId="66CDFBB7" w14:textId="77777777" w:rsidR="00696A34" w:rsidRPr="001B4FF8" w:rsidRDefault="00696A34" w:rsidP="00D84A86">
      <w:r w:rsidRPr="001B4FF8">
        <w:t>Pokud správní říz</w:t>
      </w:r>
      <w:r w:rsidR="00246BBF" w:rsidRPr="001B4FF8">
        <w:t>ení bude nutno přerušit do doby</w:t>
      </w:r>
      <w:r w:rsidR="006F6EA5" w:rsidRPr="001B4FF8">
        <w:t>,</w:t>
      </w:r>
      <w:r w:rsidR="00246BBF" w:rsidRPr="001B4FF8">
        <w:t xml:space="preserve"> </w:t>
      </w:r>
      <w:r w:rsidRPr="001B4FF8">
        <w:t>než získám potřebná doporučující vyjádření a poté ukončit přerušení řízení, vzdávám se ve smyslu § 72 zákona č.500/2004 Sb.</w:t>
      </w:r>
      <w:r w:rsidR="006F6EA5" w:rsidRPr="001B4FF8">
        <w:t xml:space="preserve">, </w:t>
      </w:r>
      <w:r w:rsidRPr="001B4FF8">
        <w:t>o správním řízení v platném znění nároku na doručení písemného vyhotovení usnesení o přerušení řízení a informaci o přerušení řízení.</w:t>
      </w:r>
    </w:p>
    <w:p w14:paraId="073E8150" w14:textId="77777777" w:rsidR="00951D2F" w:rsidRPr="001B4FF8" w:rsidRDefault="00951D2F" w:rsidP="00D84A86">
      <w:pPr>
        <w:rPr>
          <w:b/>
          <w:bCs/>
        </w:rPr>
      </w:pPr>
    </w:p>
    <w:p w14:paraId="03F387C6" w14:textId="77777777" w:rsidR="00951D2F" w:rsidRPr="001B4FF8" w:rsidRDefault="00951D2F" w:rsidP="00D84A86">
      <w:pPr>
        <w:rPr>
          <w:b/>
          <w:bCs/>
          <w:sz w:val="24"/>
          <w:szCs w:val="24"/>
        </w:rPr>
      </w:pPr>
    </w:p>
    <w:p w14:paraId="30AC62C4" w14:textId="77777777" w:rsidR="00D84A86" w:rsidRPr="001B4FF8" w:rsidRDefault="00D06151" w:rsidP="00D84A86">
      <w:pPr>
        <w:rPr>
          <w:b/>
          <w:bCs/>
          <w:sz w:val="24"/>
          <w:szCs w:val="24"/>
        </w:rPr>
      </w:pPr>
      <w:r w:rsidRPr="001B4FF8">
        <w:rPr>
          <w:b/>
          <w:bCs/>
          <w:sz w:val="24"/>
          <w:szCs w:val="24"/>
        </w:rPr>
        <w:t>Přílohy</w:t>
      </w:r>
      <w:r w:rsidR="00D84A86" w:rsidRPr="001B4FF8">
        <w:rPr>
          <w:b/>
          <w:bCs/>
          <w:sz w:val="24"/>
          <w:szCs w:val="24"/>
        </w:rPr>
        <w:t>:</w:t>
      </w:r>
    </w:p>
    <w:p w14:paraId="6055B6A5" w14:textId="77777777" w:rsidR="008654B4" w:rsidRPr="001B4FF8" w:rsidRDefault="008654B4" w:rsidP="008654B4">
      <w:pPr>
        <w:ind w:left="360"/>
        <w:rPr>
          <w:sz w:val="24"/>
          <w:szCs w:val="24"/>
        </w:rPr>
      </w:pPr>
      <w:r w:rsidRPr="001B4FF8">
        <w:rPr>
          <w:sz w:val="24"/>
          <w:szCs w:val="24"/>
        </w:rPr>
        <w:t>D</w:t>
      </w:r>
      <w:r w:rsidR="00D84A86" w:rsidRPr="001B4FF8">
        <w:rPr>
          <w:sz w:val="24"/>
          <w:szCs w:val="24"/>
        </w:rPr>
        <w:t xml:space="preserve">oporučující posouzení příslušného </w:t>
      </w:r>
      <w:r w:rsidR="006E16ED" w:rsidRPr="001B4FF8">
        <w:rPr>
          <w:sz w:val="24"/>
          <w:szCs w:val="24"/>
        </w:rPr>
        <w:t xml:space="preserve">školského </w:t>
      </w:r>
      <w:r w:rsidR="00D84A86" w:rsidRPr="001B4FF8">
        <w:rPr>
          <w:sz w:val="24"/>
          <w:szCs w:val="24"/>
        </w:rPr>
        <w:t>poradenského zařízení (pedagogicko</w:t>
      </w:r>
      <w:r w:rsidR="006F6EA5" w:rsidRPr="001B4FF8">
        <w:rPr>
          <w:sz w:val="24"/>
          <w:szCs w:val="24"/>
        </w:rPr>
        <w:t>-</w:t>
      </w:r>
      <w:r w:rsidR="00D84A86" w:rsidRPr="001B4FF8">
        <w:rPr>
          <w:sz w:val="24"/>
          <w:szCs w:val="24"/>
        </w:rPr>
        <w:t xml:space="preserve"> psychologická poradna)</w:t>
      </w:r>
      <w:r w:rsidR="006E16ED" w:rsidRPr="001B4FF8">
        <w:rPr>
          <w:sz w:val="24"/>
          <w:szCs w:val="24"/>
        </w:rPr>
        <w:t xml:space="preserve"> a odborného lékaře nebo klinického psychologa.</w:t>
      </w:r>
    </w:p>
    <w:p w14:paraId="534CAFAE" w14:textId="77777777" w:rsidR="008654B4" w:rsidRPr="001B4FF8" w:rsidRDefault="008654B4" w:rsidP="00A67DB2">
      <w:pPr>
        <w:spacing w:line="480" w:lineRule="auto"/>
        <w:rPr>
          <w:sz w:val="24"/>
          <w:szCs w:val="24"/>
        </w:rPr>
      </w:pPr>
    </w:p>
    <w:p w14:paraId="3FFC9AF3" w14:textId="77777777" w:rsidR="00D84A86" w:rsidRPr="00C7351B" w:rsidRDefault="008654B4" w:rsidP="00A67DB2">
      <w:pPr>
        <w:spacing w:line="480" w:lineRule="auto"/>
        <w:rPr>
          <w:b/>
          <w:bCs/>
          <w:sz w:val="28"/>
          <w:szCs w:val="28"/>
          <w:u w:val="single"/>
        </w:rPr>
      </w:pPr>
      <w:r w:rsidRPr="00C7351B">
        <w:rPr>
          <w:sz w:val="28"/>
          <w:szCs w:val="28"/>
          <w:u w:val="single"/>
        </w:rPr>
        <w:t xml:space="preserve">       </w:t>
      </w:r>
      <w:r w:rsidRPr="00C7351B">
        <w:rPr>
          <w:b/>
          <w:bCs/>
          <w:sz w:val="28"/>
          <w:szCs w:val="28"/>
          <w:u w:val="single"/>
        </w:rPr>
        <w:t>Žádost odevzdat základ</w:t>
      </w:r>
      <w:r w:rsidR="00A54C3C">
        <w:rPr>
          <w:b/>
          <w:bCs/>
          <w:sz w:val="28"/>
          <w:szCs w:val="28"/>
          <w:u w:val="single"/>
        </w:rPr>
        <w:t>ní škole nejpozději do 22</w:t>
      </w:r>
      <w:r w:rsidR="00385795">
        <w:rPr>
          <w:b/>
          <w:bCs/>
          <w:sz w:val="28"/>
          <w:szCs w:val="28"/>
          <w:u w:val="single"/>
        </w:rPr>
        <w:t>.</w:t>
      </w:r>
      <w:r w:rsidR="000E4560" w:rsidRPr="00C7351B">
        <w:rPr>
          <w:b/>
          <w:bCs/>
          <w:sz w:val="28"/>
          <w:szCs w:val="28"/>
          <w:u w:val="single"/>
        </w:rPr>
        <w:t>4</w:t>
      </w:r>
      <w:r w:rsidR="006E16ED" w:rsidRPr="00C7351B">
        <w:rPr>
          <w:b/>
          <w:bCs/>
          <w:sz w:val="28"/>
          <w:szCs w:val="28"/>
          <w:u w:val="single"/>
        </w:rPr>
        <w:t>.</w:t>
      </w:r>
      <w:r w:rsidR="006F6EA5" w:rsidRPr="00C7351B">
        <w:rPr>
          <w:b/>
          <w:bCs/>
          <w:sz w:val="28"/>
          <w:szCs w:val="28"/>
          <w:u w:val="single"/>
        </w:rPr>
        <w:t xml:space="preserve"> </w:t>
      </w:r>
      <w:r w:rsidR="006E16ED" w:rsidRPr="00C7351B">
        <w:rPr>
          <w:b/>
          <w:bCs/>
          <w:sz w:val="28"/>
          <w:szCs w:val="28"/>
          <w:u w:val="single"/>
        </w:rPr>
        <w:t>20</w:t>
      </w:r>
      <w:r w:rsidR="00A54C3C">
        <w:rPr>
          <w:b/>
          <w:bCs/>
          <w:sz w:val="28"/>
          <w:szCs w:val="28"/>
          <w:u w:val="single"/>
        </w:rPr>
        <w:t>24</w:t>
      </w:r>
    </w:p>
    <w:p w14:paraId="58D135F7" w14:textId="77777777"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14:paraId="6D102ED4" w14:textId="77777777"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14:paraId="20E15CA6" w14:textId="77777777"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14:paraId="00AC19DC" w14:textId="77777777" w:rsidR="001B4FF8" w:rsidRDefault="001B4FF8" w:rsidP="00D84A86">
      <w:pPr>
        <w:pStyle w:val="Nadpis2"/>
        <w:rPr>
          <w:rFonts w:ascii="Georgia" w:hAnsi="Georgia" w:cs="Georgia"/>
          <w:b/>
          <w:bCs/>
        </w:rPr>
      </w:pPr>
    </w:p>
    <w:p w14:paraId="6568C052" w14:textId="77777777" w:rsidR="00500661" w:rsidRPr="006968FC" w:rsidRDefault="006D3372" w:rsidP="00D84A86">
      <w:pPr>
        <w:pStyle w:val="Nadpis2"/>
        <w:rPr>
          <w:rFonts w:ascii="Georgia" w:hAnsi="Georgia" w:cs="Georgia"/>
          <w:sz w:val="24"/>
          <w:szCs w:val="24"/>
        </w:rPr>
      </w:pPr>
      <w:r>
        <w:rPr>
          <w:sz w:val="24"/>
          <w:szCs w:val="24"/>
        </w:rPr>
        <w:t>V Cítově</w:t>
      </w:r>
      <w:r w:rsidR="006F6EA5" w:rsidRPr="001B4FF8">
        <w:rPr>
          <w:sz w:val="24"/>
          <w:szCs w:val="24"/>
        </w:rPr>
        <w:t xml:space="preserve"> </w:t>
      </w:r>
      <w:r w:rsidR="00500661" w:rsidRPr="001B4FF8">
        <w:rPr>
          <w:sz w:val="24"/>
          <w:szCs w:val="24"/>
        </w:rPr>
        <w:t>dne</w:t>
      </w:r>
      <w:r w:rsidR="00317A75" w:rsidRPr="006968FC">
        <w:rPr>
          <w:rFonts w:ascii="Georgia" w:hAnsi="Georgia" w:cs="Georgia"/>
          <w:sz w:val="24"/>
          <w:szCs w:val="24"/>
        </w:rPr>
        <w:t xml:space="preserve"> </w:t>
      </w:r>
      <w:r w:rsidR="002C12B2" w:rsidRPr="006968FC">
        <w:rPr>
          <w:rFonts w:ascii="Georgia" w:hAnsi="Georgia" w:cs="Georgia"/>
          <w:sz w:val="24"/>
          <w:szCs w:val="24"/>
        </w:rPr>
        <w:t>______________</w:t>
      </w:r>
      <w:r w:rsidR="00317A75" w:rsidRPr="006968FC">
        <w:rPr>
          <w:rFonts w:ascii="Georgia" w:hAnsi="Georgia" w:cs="Georgia"/>
          <w:sz w:val="24"/>
          <w:szCs w:val="24"/>
        </w:rPr>
        <w:t xml:space="preserve">         </w:t>
      </w:r>
      <w:r w:rsidR="00317A75" w:rsidRPr="006968FC">
        <w:rPr>
          <w:rFonts w:ascii="Georgia" w:hAnsi="Georgia" w:cs="Georgia"/>
          <w:sz w:val="24"/>
          <w:szCs w:val="24"/>
        </w:rPr>
        <w:tab/>
      </w:r>
      <w:r w:rsidR="00B1646B" w:rsidRPr="006968FC">
        <w:rPr>
          <w:rFonts w:ascii="Georgia" w:hAnsi="Georgia" w:cs="Georgia"/>
          <w:sz w:val="24"/>
          <w:szCs w:val="24"/>
        </w:rPr>
        <w:tab/>
      </w:r>
      <w:r w:rsidR="00593529" w:rsidRPr="006968FC">
        <w:rPr>
          <w:rFonts w:ascii="Georgia" w:hAnsi="Georgia" w:cs="Georgia"/>
          <w:sz w:val="24"/>
          <w:szCs w:val="24"/>
        </w:rPr>
        <w:t xml:space="preserve">         </w:t>
      </w:r>
      <w:r w:rsidR="002C12B2" w:rsidRPr="006968FC">
        <w:rPr>
          <w:rFonts w:ascii="Georgia" w:hAnsi="Georgia" w:cs="Georgia"/>
          <w:sz w:val="24"/>
          <w:szCs w:val="24"/>
        </w:rPr>
        <w:t xml:space="preserve">       </w:t>
      </w:r>
      <w:r w:rsidR="00593529" w:rsidRPr="006968FC">
        <w:rPr>
          <w:rFonts w:ascii="Georgia" w:hAnsi="Georgia" w:cs="Georgia"/>
          <w:sz w:val="24"/>
          <w:szCs w:val="24"/>
        </w:rPr>
        <w:t xml:space="preserve"> </w:t>
      </w:r>
      <w:r w:rsidR="00317A75" w:rsidRPr="006968FC">
        <w:rPr>
          <w:rFonts w:ascii="Georgia" w:hAnsi="Georgia" w:cs="Georgia"/>
          <w:sz w:val="24"/>
          <w:szCs w:val="24"/>
        </w:rPr>
        <w:t>__</w:t>
      </w:r>
      <w:r w:rsidR="00797B04" w:rsidRPr="006968FC">
        <w:rPr>
          <w:rFonts w:ascii="Georgia" w:hAnsi="Georgia" w:cs="Georgia"/>
          <w:sz w:val="24"/>
          <w:szCs w:val="24"/>
        </w:rPr>
        <w:t>___</w:t>
      </w:r>
      <w:r w:rsidR="00A53958">
        <w:rPr>
          <w:rFonts w:ascii="Georgia" w:hAnsi="Georgia" w:cs="Georgia"/>
          <w:sz w:val="24"/>
          <w:szCs w:val="24"/>
        </w:rPr>
        <w:t>______</w:t>
      </w:r>
    </w:p>
    <w:p w14:paraId="7EA6FADB" w14:textId="77777777" w:rsidR="00D84A86" w:rsidRPr="001B4FF8" w:rsidRDefault="00D84A86" w:rsidP="00D84A86">
      <w:pPr>
        <w:ind w:left="5664"/>
        <w:rPr>
          <w:sz w:val="24"/>
          <w:szCs w:val="24"/>
        </w:rPr>
      </w:pPr>
      <w:r w:rsidRPr="001B4FF8">
        <w:rPr>
          <w:sz w:val="24"/>
          <w:szCs w:val="24"/>
        </w:rPr>
        <w:t xml:space="preserve">  </w:t>
      </w:r>
      <w:r w:rsidR="006968FC" w:rsidRPr="001B4FF8">
        <w:rPr>
          <w:sz w:val="24"/>
          <w:szCs w:val="24"/>
        </w:rPr>
        <w:t xml:space="preserve">  </w:t>
      </w:r>
      <w:r w:rsidR="00503A77" w:rsidRPr="001B4FF8">
        <w:rPr>
          <w:sz w:val="24"/>
          <w:szCs w:val="24"/>
        </w:rPr>
        <w:t xml:space="preserve">       </w:t>
      </w:r>
      <w:r w:rsidR="006968FC" w:rsidRPr="001B4FF8">
        <w:rPr>
          <w:sz w:val="24"/>
          <w:szCs w:val="24"/>
        </w:rPr>
        <w:t xml:space="preserve">   </w:t>
      </w:r>
      <w:r w:rsidR="002C12B2" w:rsidRPr="001B4FF8">
        <w:rPr>
          <w:sz w:val="24"/>
          <w:szCs w:val="24"/>
        </w:rPr>
        <w:t>p</w:t>
      </w:r>
      <w:r w:rsidR="00593529" w:rsidRPr="001B4FF8">
        <w:rPr>
          <w:sz w:val="24"/>
          <w:szCs w:val="24"/>
        </w:rPr>
        <w:t xml:space="preserve">odpis </w:t>
      </w:r>
      <w:r w:rsidR="00797B04" w:rsidRPr="001B4FF8">
        <w:rPr>
          <w:sz w:val="24"/>
          <w:szCs w:val="24"/>
        </w:rPr>
        <w:t>zákonného zástupce</w:t>
      </w:r>
    </w:p>
    <w:sectPr w:rsidR="00D84A86" w:rsidRPr="001B4FF8" w:rsidSect="009B6F90">
      <w:pgSz w:w="11906" w:h="16838"/>
      <w:pgMar w:top="720" w:right="720" w:bottom="720" w:left="720" w:header="709" w:footer="709" w:gutter="0"/>
      <w:cols w:space="709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0F514A"/>
    <w:multiLevelType w:val="hybridMultilevel"/>
    <w:tmpl w:val="827E7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585E33"/>
    <w:multiLevelType w:val="hybridMultilevel"/>
    <w:tmpl w:val="13DC32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1420B4"/>
    <w:multiLevelType w:val="singleLevel"/>
    <w:tmpl w:val="BF907ECA"/>
    <w:lvl w:ilvl="0">
      <w:start w:val="1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4" w15:restartNumberingAfterBreak="0">
    <w:nsid w:val="22A71B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84D21DF"/>
    <w:multiLevelType w:val="singleLevel"/>
    <w:tmpl w:val="51187466"/>
    <w:lvl w:ilvl="0">
      <w:start w:val="2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6" w15:restartNumberingAfterBreak="0">
    <w:nsid w:val="6938538F"/>
    <w:multiLevelType w:val="hybridMultilevel"/>
    <w:tmpl w:val="D18CA828"/>
    <w:lvl w:ilvl="0" w:tplc="AABC8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811A8"/>
    <w:multiLevelType w:val="singleLevel"/>
    <w:tmpl w:val="2B4C651E"/>
    <w:lvl w:ilvl="0">
      <w:start w:val="3"/>
      <w:numFmt w:val="decimal"/>
      <w:lvlText w:val="%1. "/>
      <w:legacy w:legacy="1" w:legacySpace="0" w:legacyIndent="283"/>
      <w:lvlJc w:val="left"/>
      <w:pPr>
        <w:ind w:left="47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</w:abstractNum>
  <w:num w:numId="1" w16cid:durableId="1973099355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398" w:hanging="283"/>
        </w:pPr>
        <w:rPr>
          <w:b w:val="0"/>
          <w:i w:val="0"/>
          <w:sz w:val="28"/>
        </w:rPr>
      </w:lvl>
    </w:lvlOverride>
  </w:num>
  <w:num w:numId="2" w16cid:durableId="627979198">
    <w:abstractNumId w:val="3"/>
  </w:num>
  <w:num w:numId="3" w16cid:durableId="1293436675">
    <w:abstractNumId w:val="5"/>
  </w:num>
  <w:num w:numId="4" w16cid:durableId="1404598492">
    <w:abstractNumId w:val="7"/>
  </w:num>
  <w:num w:numId="5" w16cid:durableId="1208494918">
    <w:abstractNumId w:val="4"/>
  </w:num>
  <w:num w:numId="6" w16cid:durableId="722483964">
    <w:abstractNumId w:val="1"/>
  </w:num>
  <w:num w:numId="7" w16cid:durableId="2142065567">
    <w:abstractNumId w:val="6"/>
  </w:num>
  <w:num w:numId="8" w16cid:durableId="25744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consecutiveHyphenLimit w:val="1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B2"/>
    <w:rsid w:val="00036BC2"/>
    <w:rsid w:val="000607B6"/>
    <w:rsid w:val="0007323E"/>
    <w:rsid w:val="00083E1A"/>
    <w:rsid w:val="00085768"/>
    <w:rsid w:val="000D59B9"/>
    <w:rsid w:val="000E4560"/>
    <w:rsid w:val="001B4FF8"/>
    <w:rsid w:val="00246BBF"/>
    <w:rsid w:val="00261433"/>
    <w:rsid w:val="002971F3"/>
    <w:rsid w:val="002A1D39"/>
    <w:rsid w:val="002B7157"/>
    <w:rsid w:val="002C12B2"/>
    <w:rsid w:val="002C48D7"/>
    <w:rsid w:val="00317A75"/>
    <w:rsid w:val="003822A8"/>
    <w:rsid w:val="003830E4"/>
    <w:rsid w:val="00385795"/>
    <w:rsid w:val="003B5779"/>
    <w:rsid w:val="003E14A7"/>
    <w:rsid w:val="00500661"/>
    <w:rsid w:val="00503A77"/>
    <w:rsid w:val="00510DCD"/>
    <w:rsid w:val="005578F0"/>
    <w:rsid w:val="00590A33"/>
    <w:rsid w:val="00593529"/>
    <w:rsid w:val="00596F3E"/>
    <w:rsid w:val="006968FC"/>
    <w:rsid w:val="00696A34"/>
    <w:rsid w:val="006D3372"/>
    <w:rsid w:val="006E16ED"/>
    <w:rsid w:val="006E46F4"/>
    <w:rsid w:val="006F6EA5"/>
    <w:rsid w:val="00717626"/>
    <w:rsid w:val="00742825"/>
    <w:rsid w:val="00777527"/>
    <w:rsid w:val="00797B04"/>
    <w:rsid w:val="007A3425"/>
    <w:rsid w:val="007B38AE"/>
    <w:rsid w:val="00833F53"/>
    <w:rsid w:val="00837A54"/>
    <w:rsid w:val="008654B4"/>
    <w:rsid w:val="00865963"/>
    <w:rsid w:val="00874BD6"/>
    <w:rsid w:val="008933C7"/>
    <w:rsid w:val="008E0338"/>
    <w:rsid w:val="008F79D4"/>
    <w:rsid w:val="00951D2F"/>
    <w:rsid w:val="00962B71"/>
    <w:rsid w:val="009857A5"/>
    <w:rsid w:val="009B6F90"/>
    <w:rsid w:val="009D09F1"/>
    <w:rsid w:val="009D4CFB"/>
    <w:rsid w:val="009E59FA"/>
    <w:rsid w:val="00A53958"/>
    <w:rsid w:val="00A54C3C"/>
    <w:rsid w:val="00A67DB2"/>
    <w:rsid w:val="00A96C3A"/>
    <w:rsid w:val="00B06F3D"/>
    <w:rsid w:val="00B1646B"/>
    <w:rsid w:val="00B42701"/>
    <w:rsid w:val="00B516C8"/>
    <w:rsid w:val="00B57BEB"/>
    <w:rsid w:val="00B8343C"/>
    <w:rsid w:val="00B92C76"/>
    <w:rsid w:val="00C264A0"/>
    <w:rsid w:val="00C64F06"/>
    <w:rsid w:val="00C721E8"/>
    <w:rsid w:val="00C7351B"/>
    <w:rsid w:val="00C8041E"/>
    <w:rsid w:val="00D06151"/>
    <w:rsid w:val="00D42F54"/>
    <w:rsid w:val="00D66D70"/>
    <w:rsid w:val="00D84A86"/>
    <w:rsid w:val="00DE3868"/>
    <w:rsid w:val="00E14929"/>
    <w:rsid w:val="00E51BCA"/>
    <w:rsid w:val="00E611B4"/>
    <w:rsid w:val="00E77C55"/>
    <w:rsid w:val="00E87AEE"/>
    <w:rsid w:val="00EA2155"/>
    <w:rsid w:val="00EB72E2"/>
    <w:rsid w:val="00F01446"/>
    <w:rsid w:val="00F46B45"/>
    <w:rsid w:val="00F6152D"/>
    <w:rsid w:val="00F648AA"/>
    <w:rsid w:val="00F64E91"/>
    <w:rsid w:val="00F671E1"/>
    <w:rsid w:val="00F91D8D"/>
    <w:rsid w:val="00FC16B2"/>
    <w:rsid w:val="00FF1CDE"/>
    <w:rsid w:val="17B8A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9BDBF"/>
  <w15:docId w15:val="{E0E97AAB-93B2-40EB-B253-3086D0D4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2C76"/>
    <w:pPr>
      <w:autoSpaceDE w:val="0"/>
      <w:autoSpaceDN w:val="0"/>
    </w:pPr>
    <w:rPr>
      <w:lang w:eastAsia="cs-CZ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B92C76"/>
    <w:pPr>
      <w:keepNext/>
      <w:keepLines/>
      <w:ind w:right="340"/>
      <w:jc w:val="center"/>
      <w:outlineLvl w:val="0"/>
    </w:pPr>
    <w:rPr>
      <w:b/>
      <w:bCs/>
      <w:smallCaps/>
      <w:spacing w:val="60"/>
      <w:sz w:val="44"/>
      <w:szCs w:val="4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92C76"/>
    <w:pPr>
      <w:keepNext/>
      <w:jc w:val="both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D84A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D84A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B92C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B92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B92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92C76"/>
    <w:rPr>
      <w:rFonts w:ascii="Calibri" w:eastAsia="Times New Roman" w:hAnsi="Calibri" w:cs="Times New Roman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B92C7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92C76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92C7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5935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22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50810C9CB0E46B32D18951F72E4DB" ma:contentTypeVersion="0" ma:contentTypeDescription="Vytvoří nový dokument" ma:contentTypeScope="" ma:versionID="1d4fcde5845eb6fc73e9859cb68d8a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68d49cb86e723d338e70df45a780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9AF949-C7CD-4F71-AB39-2F178CE49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3DF27-C069-403A-856C-64A372FE7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730E7E-899A-4EB6-A91D-17623520F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Hostivař, Kozinova 1000, Praha 10</vt:lpstr>
    </vt:vector>
  </TitlesOfParts>
  <Company>ZŠ Hostivař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Hostivař, Kozinova 1000, Praha 10</dc:title>
  <dc:creator>KANTOR</dc:creator>
  <cp:lastModifiedBy>Iveta Rechcíglová</cp:lastModifiedBy>
  <cp:revision>2</cp:revision>
  <cp:lastPrinted>2024-03-07T22:24:00Z</cp:lastPrinted>
  <dcterms:created xsi:type="dcterms:W3CDTF">2024-03-08T14:30:00Z</dcterms:created>
  <dcterms:modified xsi:type="dcterms:W3CDTF">2024-03-08T14:30:00Z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0x01010055450810C9CB0E46B32D18951F72E4DB</vt:lpwstr>
  </property>
</Properties>
</file>